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44DB" w14:textId="77777777" w:rsidR="0066649F" w:rsidRPr="00366313" w:rsidRDefault="0066649F" w:rsidP="0047177A">
      <w:pPr>
        <w:jc w:val="right"/>
        <w:rPr>
          <w:i/>
          <w:iCs/>
          <w:sz w:val="24"/>
          <w:szCs w:val="24"/>
          <w:u w:val="single"/>
        </w:rPr>
      </w:pPr>
      <w:r w:rsidRPr="00366313">
        <w:rPr>
          <w:i/>
          <w:iCs/>
          <w:sz w:val="24"/>
          <w:szCs w:val="24"/>
          <w:u w:val="single"/>
        </w:rPr>
        <w:t>Projekt</w:t>
      </w:r>
    </w:p>
    <w:p w14:paraId="01C97522" w14:textId="77777777" w:rsidR="0066649F" w:rsidRPr="00815501" w:rsidRDefault="0066649F" w:rsidP="0047177A"/>
    <w:p w14:paraId="289F3839" w14:textId="7C5024DD" w:rsidR="0066649F" w:rsidRPr="0047177A" w:rsidRDefault="0091107A" w:rsidP="0082359C">
      <w:pPr>
        <w:spacing w:line="360" w:lineRule="auto"/>
        <w:jc w:val="center"/>
        <w:rPr>
          <w:b/>
          <w:sz w:val="24"/>
          <w:szCs w:val="24"/>
        </w:rPr>
      </w:pPr>
      <w:r w:rsidRPr="0047177A">
        <w:rPr>
          <w:b/>
          <w:sz w:val="24"/>
          <w:szCs w:val="24"/>
        </w:rPr>
        <w:t>UCHWAŁA NR</w:t>
      </w:r>
      <w:r w:rsidR="0066649F" w:rsidRPr="0047177A">
        <w:rPr>
          <w:b/>
          <w:sz w:val="24"/>
          <w:szCs w:val="24"/>
        </w:rPr>
        <w:t xml:space="preserve">  ……</w:t>
      </w:r>
      <w:r w:rsidR="00522DEF" w:rsidRPr="0047177A">
        <w:rPr>
          <w:b/>
          <w:sz w:val="24"/>
          <w:szCs w:val="24"/>
        </w:rPr>
        <w:t>/</w:t>
      </w:r>
      <w:r w:rsidR="0066649F" w:rsidRPr="0047177A">
        <w:rPr>
          <w:b/>
          <w:sz w:val="24"/>
          <w:szCs w:val="24"/>
        </w:rPr>
        <w:t>………</w:t>
      </w:r>
      <w:r w:rsidR="00522DEF" w:rsidRPr="0047177A">
        <w:rPr>
          <w:b/>
          <w:sz w:val="24"/>
          <w:szCs w:val="24"/>
        </w:rPr>
        <w:t>/</w:t>
      </w:r>
      <w:r w:rsidR="0066649F" w:rsidRPr="0047177A">
        <w:rPr>
          <w:b/>
          <w:sz w:val="24"/>
          <w:szCs w:val="24"/>
        </w:rPr>
        <w:t>……</w:t>
      </w:r>
    </w:p>
    <w:p w14:paraId="7F3CB640" w14:textId="3BFAA360" w:rsidR="0066649F" w:rsidRPr="0047177A" w:rsidRDefault="0091107A" w:rsidP="0082359C">
      <w:pPr>
        <w:spacing w:line="360" w:lineRule="auto"/>
        <w:jc w:val="center"/>
        <w:rPr>
          <w:b/>
          <w:sz w:val="24"/>
          <w:szCs w:val="24"/>
        </w:rPr>
      </w:pPr>
      <w:r w:rsidRPr="0047177A">
        <w:rPr>
          <w:b/>
          <w:sz w:val="24"/>
          <w:szCs w:val="24"/>
        </w:rPr>
        <w:t>RADY MIEJSKIEJ W STALOWEJ WOLI</w:t>
      </w:r>
    </w:p>
    <w:p w14:paraId="5728BA66" w14:textId="3A1C6268" w:rsidR="0066649F" w:rsidRPr="0047177A" w:rsidRDefault="0091107A" w:rsidP="0082359C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Pr="0047177A">
        <w:rPr>
          <w:b/>
          <w:sz w:val="24"/>
          <w:szCs w:val="24"/>
        </w:rPr>
        <w:t xml:space="preserve"> dnia</w:t>
      </w:r>
      <w:r w:rsidR="007B4A30" w:rsidRPr="0047177A">
        <w:rPr>
          <w:b/>
          <w:sz w:val="24"/>
          <w:szCs w:val="24"/>
        </w:rPr>
        <w:t xml:space="preserve">  ……………..   2024</w:t>
      </w:r>
      <w:r w:rsidR="0066649F" w:rsidRPr="0047177A">
        <w:rPr>
          <w:b/>
          <w:sz w:val="24"/>
          <w:szCs w:val="24"/>
        </w:rPr>
        <w:t xml:space="preserve"> r.</w:t>
      </w:r>
    </w:p>
    <w:p w14:paraId="5083AC5A" w14:textId="77777777" w:rsidR="0066649F" w:rsidRPr="00815501" w:rsidRDefault="0066649F" w:rsidP="0082359C">
      <w:pPr>
        <w:spacing w:line="360" w:lineRule="auto"/>
      </w:pPr>
    </w:p>
    <w:p w14:paraId="6677D59B" w14:textId="617BFA8E" w:rsidR="00470EE3" w:rsidRPr="0047177A" w:rsidRDefault="00266641" w:rsidP="0082359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zmieniając</w:t>
      </w:r>
      <w:r w:rsidR="008672E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uchwałę w sprawie wyznaczenia aglomeracji Stalowa Wola</w:t>
      </w:r>
    </w:p>
    <w:p w14:paraId="5D1B76F4" w14:textId="77777777" w:rsidR="00F04DE4" w:rsidRDefault="00F04DE4" w:rsidP="0082359C">
      <w:pPr>
        <w:spacing w:line="360" w:lineRule="auto"/>
        <w:jc w:val="both"/>
        <w:rPr>
          <w:sz w:val="24"/>
          <w:szCs w:val="24"/>
        </w:rPr>
      </w:pPr>
    </w:p>
    <w:p w14:paraId="7B3ECDAC" w14:textId="0DDFE93A" w:rsidR="0066649F" w:rsidRPr="0047177A" w:rsidRDefault="0066649F" w:rsidP="0082359C">
      <w:pPr>
        <w:spacing w:line="360" w:lineRule="auto"/>
        <w:jc w:val="both"/>
        <w:rPr>
          <w:b/>
          <w:sz w:val="24"/>
          <w:szCs w:val="24"/>
        </w:rPr>
      </w:pPr>
      <w:r w:rsidRPr="0047177A">
        <w:rPr>
          <w:sz w:val="24"/>
          <w:szCs w:val="24"/>
        </w:rPr>
        <w:t>Na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podstawie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art.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18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ust.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2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pkt</w:t>
      </w:r>
      <w:r w:rsidR="002A67CD" w:rsidRPr="0047177A">
        <w:rPr>
          <w:sz w:val="24"/>
          <w:szCs w:val="24"/>
        </w:rPr>
        <w:t xml:space="preserve"> </w:t>
      </w:r>
      <w:r w:rsidR="00266641">
        <w:rPr>
          <w:sz w:val="24"/>
          <w:szCs w:val="24"/>
        </w:rPr>
        <w:t>15</w:t>
      </w:r>
      <w:r w:rsidR="006A2C6B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ustawy</w:t>
      </w:r>
      <w:r w:rsidR="00522DEF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z dnia 8 marca</w:t>
      </w:r>
      <w:r w:rsidR="00522DEF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1990</w:t>
      </w:r>
      <w:r w:rsidR="00522DEF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 xml:space="preserve">roku </w:t>
      </w:r>
      <w:r w:rsidRPr="0047177A">
        <w:rPr>
          <w:sz w:val="24"/>
          <w:szCs w:val="24"/>
        </w:rPr>
        <w:br/>
        <w:t>o samorządzie</w:t>
      </w:r>
      <w:r w:rsidR="00DE0F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 xml:space="preserve">gminnym </w:t>
      </w:r>
      <w:r w:rsidR="00D75CB2">
        <w:rPr>
          <w:sz w:val="24"/>
          <w:szCs w:val="24"/>
        </w:rPr>
        <w:t>(</w:t>
      </w:r>
      <w:r w:rsidR="005534C6">
        <w:rPr>
          <w:sz w:val="24"/>
          <w:szCs w:val="24"/>
        </w:rPr>
        <w:t>t</w:t>
      </w:r>
      <w:r w:rsidR="00D75CB2">
        <w:rPr>
          <w:sz w:val="24"/>
          <w:szCs w:val="24"/>
        </w:rPr>
        <w:t>.</w:t>
      </w:r>
      <w:r w:rsidR="005534C6">
        <w:rPr>
          <w:sz w:val="24"/>
          <w:szCs w:val="24"/>
        </w:rPr>
        <w:t>j.</w:t>
      </w:r>
      <w:r w:rsidR="00D75CB2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 xml:space="preserve">Dz. U. </w:t>
      </w:r>
      <w:r w:rsidR="00797C37">
        <w:rPr>
          <w:sz w:val="24"/>
          <w:szCs w:val="24"/>
        </w:rPr>
        <w:t>z</w:t>
      </w:r>
      <w:r w:rsidR="00797C37" w:rsidRPr="0047177A">
        <w:rPr>
          <w:sz w:val="24"/>
          <w:szCs w:val="24"/>
        </w:rPr>
        <w:t xml:space="preserve"> 2024 r</w:t>
      </w:r>
      <w:r w:rsidRPr="0047177A">
        <w:rPr>
          <w:sz w:val="24"/>
          <w:szCs w:val="24"/>
        </w:rPr>
        <w:t xml:space="preserve">. poz. </w:t>
      </w:r>
      <w:r w:rsidR="00EA7D2C">
        <w:rPr>
          <w:sz w:val="24"/>
          <w:szCs w:val="24"/>
        </w:rPr>
        <w:t>1465</w:t>
      </w:r>
      <w:r w:rsidR="005534C6">
        <w:rPr>
          <w:sz w:val="24"/>
          <w:szCs w:val="24"/>
        </w:rPr>
        <w:t xml:space="preserve"> ze zm</w:t>
      </w:r>
      <w:r w:rsidR="00D75CB2">
        <w:rPr>
          <w:sz w:val="24"/>
          <w:szCs w:val="24"/>
        </w:rPr>
        <w:t>.</w:t>
      </w:r>
      <w:r w:rsidR="00BE698B" w:rsidRPr="0047177A">
        <w:rPr>
          <w:sz w:val="24"/>
          <w:szCs w:val="24"/>
        </w:rPr>
        <w:t xml:space="preserve">) </w:t>
      </w:r>
      <w:r w:rsidR="00775086">
        <w:rPr>
          <w:sz w:val="24"/>
          <w:szCs w:val="24"/>
        </w:rPr>
        <w:t>w związku z</w:t>
      </w:r>
      <w:r w:rsidR="00BE698B" w:rsidRPr="0047177A">
        <w:rPr>
          <w:sz w:val="24"/>
          <w:szCs w:val="24"/>
        </w:rPr>
        <w:t xml:space="preserve"> art.</w:t>
      </w:r>
      <w:r w:rsidR="00DE0FCD" w:rsidRPr="0047177A">
        <w:rPr>
          <w:sz w:val="24"/>
          <w:szCs w:val="24"/>
        </w:rPr>
        <w:t xml:space="preserve"> </w:t>
      </w:r>
      <w:r w:rsidR="00DA3016">
        <w:rPr>
          <w:sz w:val="24"/>
          <w:szCs w:val="24"/>
        </w:rPr>
        <w:t>87</w:t>
      </w:r>
      <w:r w:rsidR="00954AC6">
        <w:rPr>
          <w:sz w:val="24"/>
          <w:szCs w:val="24"/>
        </w:rPr>
        <w:t xml:space="preserve"> ust.</w:t>
      </w:r>
      <w:r w:rsidR="005534C6">
        <w:rPr>
          <w:sz w:val="24"/>
          <w:szCs w:val="24"/>
        </w:rPr>
        <w:t xml:space="preserve"> </w:t>
      </w:r>
      <w:r w:rsidR="00DA3016">
        <w:rPr>
          <w:sz w:val="24"/>
          <w:szCs w:val="24"/>
        </w:rPr>
        <w:t>1,</w:t>
      </w:r>
      <w:r w:rsidR="00775086">
        <w:rPr>
          <w:sz w:val="24"/>
          <w:szCs w:val="24"/>
        </w:rPr>
        <w:t xml:space="preserve"> 4,</w:t>
      </w:r>
      <w:r w:rsidR="00B43577">
        <w:rPr>
          <w:sz w:val="24"/>
          <w:szCs w:val="24"/>
        </w:rPr>
        <w:t xml:space="preserve"> </w:t>
      </w:r>
      <w:r w:rsidR="00DA3016">
        <w:rPr>
          <w:sz w:val="24"/>
          <w:szCs w:val="24"/>
        </w:rPr>
        <w:t>6 i 8</w:t>
      </w:r>
      <w:r w:rsidR="00954AC6">
        <w:rPr>
          <w:sz w:val="24"/>
          <w:szCs w:val="24"/>
        </w:rPr>
        <w:t xml:space="preserve"> </w:t>
      </w:r>
      <w:r w:rsidR="00797C37" w:rsidRPr="0047177A">
        <w:rPr>
          <w:sz w:val="24"/>
          <w:szCs w:val="24"/>
        </w:rPr>
        <w:t>ustawy</w:t>
      </w:r>
      <w:r w:rsidR="001837D1" w:rsidRPr="0047177A">
        <w:rPr>
          <w:sz w:val="24"/>
          <w:szCs w:val="24"/>
        </w:rPr>
        <w:t xml:space="preserve"> z dn</w:t>
      </w:r>
      <w:r w:rsidR="002A67CD" w:rsidRPr="0047177A">
        <w:rPr>
          <w:sz w:val="24"/>
          <w:szCs w:val="24"/>
        </w:rPr>
        <w:t xml:space="preserve">ia </w:t>
      </w:r>
      <w:r w:rsidR="00B43577">
        <w:rPr>
          <w:sz w:val="24"/>
          <w:szCs w:val="24"/>
        </w:rPr>
        <w:t>20</w:t>
      </w:r>
      <w:r w:rsidRPr="0047177A">
        <w:rPr>
          <w:sz w:val="24"/>
          <w:szCs w:val="24"/>
        </w:rPr>
        <w:t xml:space="preserve"> </w:t>
      </w:r>
      <w:r w:rsidR="00B43577">
        <w:rPr>
          <w:sz w:val="24"/>
          <w:szCs w:val="24"/>
        </w:rPr>
        <w:t>lipca</w:t>
      </w:r>
      <w:r w:rsidRPr="0047177A">
        <w:rPr>
          <w:sz w:val="24"/>
          <w:szCs w:val="24"/>
        </w:rPr>
        <w:t xml:space="preserve"> </w:t>
      </w:r>
      <w:r w:rsidR="00B43577">
        <w:rPr>
          <w:sz w:val="24"/>
          <w:szCs w:val="24"/>
        </w:rPr>
        <w:t>2017 r.</w:t>
      </w:r>
      <w:r w:rsidR="002A67CD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roku</w:t>
      </w:r>
      <w:r w:rsidR="002A67CD" w:rsidRPr="0047177A">
        <w:rPr>
          <w:sz w:val="24"/>
          <w:szCs w:val="24"/>
        </w:rPr>
        <w:t xml:space="preserve"> </w:t>
      </w:r>
      <w:r w:rsidR="00B43577">
        <w:rPr>
          <w:sz w:val="24"/>
          <w:szCs w:val="24"/>
        </w:rPr>
        <w:t>Prawo wodne</w:t>
      </w:r>
      <w:r w:rsidR="002B70CE">
        <w:rPr>
          <w:sz w:val="24"/>
          <w:szCs w:val="24"/>
        </w:rPr>
        <w:t xml:space="preserve"> </w:t>
      </w:r>
      <w:r w:rsidR="00D75CB2">
        <w:rPr>
          <w:sz w:val="24"/>
          <w:szCs w:val="24"/>
        </w:rPr>
        <w:t>(</w:t>
      </w:r>
      <w:r w:rsidR="005534C6">
        <w:rPr>
          <w:sz w:val="24"/>
          <w:szCs w:val="24"/>
        </w:rPr>
        <w:t>t</w:t>
      </w:r>
      <w:r w:rsidR="00D75CB2">
        <w:rPr>
          <w:sz w:val="24"/>
          <w:szCs w:val="24"/>
        </w:rPr>
        <w:t>.</w:t>
      </w:r>
      <w:r w:rsidR="005534C6">
        <w:rPr>
          <w:sz w:val="24"/>
          <w:szCs w:val="24"/>
        </w:rPr>
        <w:t>j.</w:t>
      </w:r>
      <w:r w:rsidR="00D75CB2">
        <w:rPr>
          <w:sz w:val="24"/>
          <w:szCs w:val="24"/>
        </w:rPr>
        <w:t xml:space="preserve"> </w:t>
      </w:r>
      <w:r w:rsidR="002B70CE">
        <w:rPr>
          <w:sz w:val="24"/>
          <w:szCs w:val="24"/>
        </w:rPr>
        <w:t xml:space="preserve">Dz. U. z 2024 r. poz. </w:t>
      </w:r>
      <w:r w:rsidR="00B43577">
        <w:rPr>
          <w:sz w:val="24"/>
          <w:szCs w:val="24"/>
        </w:rPr>
        <w:t>1087</w:t>
      </w:r>
      <w:r w:rsidR="005534C6">
        <w:rPr>
          <w:sz w:val="24"/>
          <w:szCs w:val="24"/>
        </w:rPr>
        <w:t xml:space="preserve"> ze zm.)</w:t>
      </w:r>
      <w:r w:rsidR="00B43577">
        <w:rPr>
          <w:sz w:val="24"/>
          <w:szCs w:val="24"/>
        </w:rPr>
        <w:t xml:space="preserve"> </w:t>
      </w:r>
      <w:r w:rsidR="00EA2D32">
        <w:rPr>
          <w:sz w:val="24"/>
          <w:szCs w:val="24"/>
        </w:rPr>
        <w:t xml:space="preserve">po </w:t>
      </w:r>
      <w:r w:rsidR="00775086">
        <w:rPr>
          <w:sz w:val="24"/>
          <w:szCs w:val="24"/>
        </w:rPr>
        <w:t>uzgodnieniu</w:t>
      </w:r>
      <w:r w:rsidR="00EA2D32">
        <w:rPr>
          <w:sz w:val="24"/>
          <w:szCs w:val="24"/>
        </w:rPr>
        <w:t xml:space="preserve"> z Dyrektorem Regionalnego Zarządu Gospodarki Wodnej w Rzeszowie </w:t>
      </w:r>
    </w:p>
    <w:p w14:paraId="33653100" w14:textId="77777777" w:rsidR="0066649F" w:rsidRPr="00815501" w:rsidRDefault="0066649F" w:rsidP="0082359C">
      <w:pPr>
        <w:spacing w:line="360" w:lineRule="auto"/>
        <w:rPr>
          <w:sz w:val="24"/>
          <w:szCs w:val="24"/>
        </w:rPr>
      </w:pPr>
    </w:p>
    <w:p w14:paraId="4C15AE08" w14:textId="18BDA3B9" w:rsidR="0066649F" w:rsidRPr="0047177A" w:rsidRDefault="0066649F" w:rsidP="0082359C">
      <w:pPr>
        <w:spacing w:line="360" w:lineRule="auto"/>
        <w:jc w:val="center"/>
        <w:rPr>
          <w:b/>
          <w:sz w:val="24"/>
          <w:szCs w:val="24"/>
        </w:rPr>
      </w:pPr>
      <w:r w:rsidRPr="0047177A">
        <w:rPr>
          <w:b/>
          <w:sz w:val="24"/>
          <w:szCs w:val="24"/>
        </w:rPr>
        <w:t>uchwala się, co następuje</w:t>
      </w:r>
      <w:r w:rsidR="00A07A98" w:rsidRPr="0047177A">
        <w:rPr>
          <w:b/>
          <w:sz w:val="24"/>
          <w:szCs w:val="24"/>
        </w:rPr>
        <w:t>:</w:t>
      </w:r>
    </w:p>
    <w:p w14:paraId="76C24B5C" w14:textId="77777777" w:rsidR="0066649F" w:rsidRPr="0047177A" w:rsidRDefault="0066649F" w:rsidP="0082359C">
      <w:pPr>
        <w:spacing w:line="360" w:lineRule="auto"/>
        <w:jc w:val="both"/>
        <w:rPr>
          <w:sz w:val="24"/>
          <w:szCs w:val="24"/>
        </w:rPr>
      </w:pPr>
    </w:p>
    <w:p w14:paraId="072503ED" w14:textId="3B6DEDBC" w:rsidR="0047177A" w:rsidRPr="0047177A" w:rsidRDefault="0066649F" w:rsidP="0082359C">
      <w:pPr>
        <w:spacing w:line="360" w:lineRule="auto"/>
        <w:jc w:val="center"/>
        <w:rPr>
          <w:b/>
          <w:bCs/>
          <w:sz w:val="24"/>
          <w:szCs w:val="24"/>
        </w:rPr>
      </w:pPr>
      <w:r w:rsidRPr="0047177A">
        <w:rPr>
          <w:b/>
          <w:bCs/>
          <w:sz w:val="24"/>
          <w:szCs w:val="24"/>
        </w:rPr>
        <w:t xml:space="preserve">§ </w:t>
      </w:r>
      <w:r w:rsidR="0047177A" w:rsidRPr="0047177A">
        <w:rPr>
          <w:b/>
          <w:bCs/>
          <w:sz w:val="24"/>
          <w:szCs w:val="24"/>
        </w:rPr>
        <w:t>1</w:t>
      </w:r>
    </w:p>
    <w:p w14:paraId="553F6C28" w14:textId="57528FED" w:rsidR="004022B9" w:rsidRDefault="00EA2D32" w:rsidP="008235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uchwale Nr XXXV/346/2020 Rady Miejskiej w Stalowej Woli z dnia 30 listopada 2020 r. w sprawie wyznaczenia aglomeracji Stalowa Wola (Dz. Urz. Woj. Podk. </w:t>
      </w:r>
      <w:r w:rsidR="00DA68CF">
        <w:rPr>
          <w:sz w:val="24"/>
          <w:szCs w:val="24"/>
        </w:rPr>
        <w:t>z</w:t>
      </w:r>
      <w:r>
        <w:rPr>
          <w:sz w:val="24"/>
          <w:szCs w:val="24"/>
        </w:rPr>
        <w:t xml:space="preserve"> dnia 14 grudnia 2020 r. poz. 4951) wprowadza się następujące zmiany:</w:t>
      </w:r>
      <w:r w:rsidR="00DA68CF">
        <w:rPr>
          <w:sz w:val="24"/>
          <w:szCs w:val="24"/>
        </w:rPr>
        <w:t xml:space="preserve"> </w:t>
      </w:r>
      <w:r w:rsidR="00DA68CF" w:rsidRPr="009C3078">
        <w:rPr>
          <w:sz w:val="24"/>
          <w:szCs w:val="24"/>
        </w:rPr>
        <w:t>§ 1 ust. 1 otrzymuje brzmienie:</w:t>
      </w:r>
    </w:p>
    <w:p w14:paraId="47D99DD0" w14:textId="034E9893" w:rsidR="00EA2D32" w:rsidRPr="00775086" w:rsidRDefault="00775086" w:rsidP="00775086">
      <w:pPr>
        <w:spacing w:line="360" w:lineRule="auto"/>
        <w:jc w:val="both"/>
        <w:rPr>
          <w:sz w:val="24"/>
          <w:szCs w:val="24"/>
        </w:rPr>
      </w:pPr>
      <w:r w:rsidRPr="00775086">
        <w:rPr>
          <w:sz w:val="24"/>
          <w:szCs w:val="24"/>
        </w:rPr>
        <w:t>W</w:t>
      </w:r>
      <w:r w:rsidR="009C3078" w:rsidRPr="00775086">
        <w:rPr>
          <w:sz w:val="24"/>
          <w:szCs w:val="24"/>
        </w:rPr>
        <w:t xml:space="preserve">yznacza się aglomerację Stalowa Wola o równoważnej liczbie mieszkańców </w:t>
      </w:r>
      <w:r w:rsidR="00F51DAC">
        <w:rPr>
          <w:sz w:val="24"/>
          <w:szCs w:val="24"/>
        </w:rPr>
        <w:t>56 899</w:t>
      </w:r>
      <w:r w:rsidR="009C3078" w:rsidRPr="00630F3C">
        <w:rPr>
          <w:color w:val="FF0000"/>
          <w:sz w:val="24"/>
          <w:szCs w:val="24"/>
        </w:rPr>
        <w:t xml:space="preserve"> </w:t>
      </w:r>
      <w:r w:rsidR="009C3078" w:rsidRPr="00775086">
        <w:rPr>
          <w:sz w:val="24"/>
          <w:szCs w:val="24"/>
        </w:rPr>
        <w:t>z oczyszczalnią ścieków w Stalowej Woli</w:t>
      </w:r>
      <w:r>
        <w:rPr>
          <w:sz w:val="24"/>
          <w:szCs w:val="24"/>
        </w:rPr>
        <w:t xml:space="preserve">. </w:t>
      </w:r>
    </w:p>
    <w:p w14:paraId="25EE2FF0" w14:textId="576887CA" w:rsidR="00DA68CF" w:rsidRPr="00DA68CF" w:rsidRDefault="00756958" w:rsidP="00DA68CF">
      <w:pPr>
        <w:spacing w:line="360" w:lineRule="auto"/>
        <w:jc w:val="center"/>
        <w:rPr>
          <w:b/>
          <w:bCs/>
          <w:sz w:val="24"/>
          <w:szCs w:val="24"/>
        </w:rPr>
      </w:pPr>
      <w:r w:rsidRPr="00DA68CF">
        <w:rPr>
          <w:b/>
          <w:bCs/>
          <w:sz w:val="24"/>
          <w:szCs w:val="24"/>
        </w:rPr>
        <w:t>§ 2</w:t>
      </w:r>
    </w:p>
    <w:p w14:paraId="28DE4243" w14:textId="77777777" w:rsidR="00DA68CF" w:rsidRDefault="00756958" w:rsidP="00DA68C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A68CF">
        <w:rPr>
          <w:sz w:val="24"/>
          <w:szCs w:val="24"/>
        </w:rPr>
        <w:t>Załącznik Nr 1 określony w § 2 uchwały zmienianej zostaje zastąpiony załącznikiem nr 1 do niniejszej uchwały.</w:t>
      </w:r>
    </w:p>
    <w:p w14:paraId="684DF21C" w14:textId="75C8868A" w:rsidR="00756958" w:rsidRPr="00DA68CF" w:rsidRDefault="00756958" w:rsidP="00DA68CF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A68CF">
        <w:rPr>
          <w:sz w:val="24"/>
          <w:szCs w:val="24"/>
        </w:rPr>
        <w:t>Załącznik nr 2 określony w § 3 uchwały zmienianej zostaje zastąpiony załącznikiem nr 2 do niniejszej uchwały.</w:t>
      </w:r>
    </w:p>
    <w:p w14:paraId="5681E525" w14:textId="69BCD459" w:rsidR="00AE2B27" w:rsidRPr="0047177A" w:rsidRDefault="00AE2B27" w:rsidP="0082359C">
      <w:pPr>
        <w:spacing w:line="360" w:lineRule="auto"/>
        <w:jc w:val="center"/>
        <w:rPr>
          <w:b/>
          <w:bCs/>
          <w:sz w:val="24"/>
          <w:szCs w:val="24"/>
        </w:rPr>
      </w:pPr>
      <w:r w:rsidRPr="0047177A">
        <w:rPr>
          <w:b/>
          <w:bCs/>
          <w:sz w:val="24"/>
          <w:szCs w:val="24"/>
        </w:rPr>
        <w:t xml:space="preserve">§ </w:t>
      </w:r>
      <w:r w:rsidR="00DA68CF">
        <w:rPr>
          <w:b/>
          <w:bCs/>
          <w:sz w:val="24"/>
          <w:szCs w:val="24"/>
        </w:rPr>
        <w:t>3</w:t>
      </w:r>
    </w:p>
    <w:p w14:paraId="58CC5A16" w14:textId="2AB05EE7" w:rsidR="0066649F" w:rsidRPr="0047177A" w:rsidRDefault="0066649F" w:rsidP="0082359C">
      <w:pPr>
        <w:spacing w:line="360" w:lineRule="auto"/>
        <w:jc w:val="both"/>
        <w:rPr>
          <w:sz w:val="24"/>
          <w:szCs w:val="24"/>
        </w:rPr>
      </w:pPr>
      <w:r w:rsidRPr="0047177A">
        <w:rPr>
          <w:sz w:val="24"/>
          <w:szCs w:val="24"/>
        </w:rPr>
        <w:t>Wykonanie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uchwały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powierza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się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Prezydentowi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Miasta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Stalowej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Woli.</w:t>
      </w:r>
    </w:p>
    <w:p w14:paraId="32A8DFA0" w14:textId="77777777" w:rsidR="00335B4C" w:rsidRPr="0047177A" w:rsidRDefault="00335B4C" w:rsidP="0082359C">
      <w:pPr>
        <w:spacing w:line="360" w:lineRule="auto"/>
        <w:jc w:val="both"/>
        <w:rPr>
          <w:sz w:val="24"/>
          <w:szCs w:val="24"/>
        </w:rPr>
      </w:pPr>
    </w:p>
    <w:p w14:paraId="1397CA9B" w14:textId="70ED689C" w:rsidR="00E67CEB" w:rsidRPr="0047177A" w:rsidRDefault="0066649F" w:rsidP="0082359C">
      <w:pPr>
        <w:spacing w:line="360" w:lineRule="auto"/>
        <w:jc w:val="center"/>
        <w:rPr>
          <w:b/>
          <w:bCs/>
          <w:sz w:val="24"/>
          <w:szCs w:val="24"/>
        </w:rPr>
      </w:pPr>
      <w:r w:rsidRPr="0047177A">
        <w:rPr>
          <w:b/>
          <w:bCs/>
          <w:sz w:val="24"/>
          <w:szCs w:val="24"/>
        </w:rPr>
        <w:t xml:space="preserve">§ </w:t>
      </w:r>
      <w:r w:rsidR="00DA68CF">
        <w:rPr>
          <w:b/>
          <w:bCs/>
          <w:sz w:val="24"/>
          <w:szCs w:val="24"/>
        </w:rPr>
        <w:t>4</w:t>
      </w:r>
    </w:p>
    <w:p w14:paraId="73A76FD8" w14:textId="7A9A70DE" w:rsidR="0066649F" w:rsidRPr="0047177A" w:rsidRDefault="0066649F" w:rsidP="0082359C">
      <w:pPr>
        <w:spacing w:line="360" w:lineRule="auto"/>
        <w:jc w:val="both"/>
        <w:rPr>
          <w:sz w:val="24"/>
          <w:szCs w:val="24"/>
        </w:rPr>
      </w:pPr>
      <w:r w:rsidRPr="0047177A">
        <w:rPr>
          <w:sz w:val="24"/>
          <w:szCs w:val="24"/>
        </w:rPr>
        <w:t>Uchwała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wchodzi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w</w:t>
      </w:r>
      <w:r w:rsidR="0041674E" w:rsidRPr="0047177A">
        <w:rPr>
          <w:sz w:val="24"/>
          <w:szCs w:val="24"/>
        </w:rPr>
        <w:t xml:space="preserve"> </w:t>
      </w:r>
      <w:r w:rsidRPr="0047177A">
        <w:rPr>
          <w:sz w:val="24"/>
          <w:szCs w:val="24"/>
        </w:rPr>
        <w:t>życie</w:t>
      </w:r>
      <w:r w:rsidR="0041674E" w:rsidRPr="0047177A">
        <w:rPr>
          <w:sz w:val="24"/>
          <w:szCs w:val="24"/>
        </w:rPr>
        <w:t xml:space="preserve"> </w:t>
      </w:r>
      <w:r w:rsidR="009C3078">
        <w:rPr>
          <w:sz w:val="24"/>
          <w:szCs w:val="24"/>
        </w:rPr>
        <w:t>po upływie 14 dni od dnia ogłoszenia w Dzienniku Urzędowym Województwa Podkarpackiego</w:t>
      </w:r>
      <w:r w:rsidRPr="0047177A">
        <w:rPr>
          <w:sz w:val="24"/>
          <w:szCs w:val="24"/>
        </w:rPr>
        <w:t>.</w:t>
      </w:r>
    </w:p>
    <w:p w14:paraId="797AB4F7" w14:textId="77777777" w:rsidR="0066649F" w:rsidRDefault="0066649F" w:rsidP="0047177A">
      <w:pPr>
        <w:rPr>
          <w:rFonts w:eastAsiaTheme="minorHAnsi"/>
          <w:sz w:val="24"/>
          <w:szCs w:val="24"/>
        </w:rPr>
      </w:pPr>
    </w:p>
    <w:p w14:paraId="0C34D8AA" w14:textId="77777777" w:rsidR="008D37B3" w:rsidRDefault="008D37B3" w:rsidP="00E3466B">
      <w:pPr>
        <w:spacing w:line="360" w:lineRule="auto"/>
        <w:jc w:val="center"/>
        <w:rPr>
          <w:b/>
          <w:sz w:val="24"/>
          <w:szCs w:val="24"/>
        </w:rPr>
      </w:pPr>
    </w:p>
    <w:p w14:paraId="651EAEE1" w14:textId="77777777" w:rsidR="008D37B3" w:rsidRDefault="008D37B3" w:rsidP="00E3466B">
      <w:pPr>
        <w:spacing w:line="360" w:lineRule="auto"/>
        <w:jc w:val="center"/>
        <w:rPr>
          <w:b/>
          <w:sz w:val="24"/>
          <w:szCs w:val="24"/>
        </w:rPr>
      </w:pPr>
    </w:p>
    <w:p w14:paraId="444DF159" w14:textId="77777777" w:rsidR="008D37B3" w:rsidRDefault="008D37B3" w:rsidP="00E3466B">
      <w:pPr>
        <w:spacing w:line="360" w:lineRule="auto"/>
        <w:jc w:val="center"/>
        <w:rPr>
          <w:b/>
          <w:sz w:val="24"/>
          <w:szCs w:val="24"/>
        </w:rPr>
      </w:pPr>
    </w:p>
    <w:p w14:paraId="52B088D4" w14:textId="77777777" w:rsidR="008D37B3" w:rsidRDefault="008D37B3" w:rsidP="00E3466B">
      <w:pPr>
        <w:spacing w:line="360" w:lineRule="auto"/>
        <w:jc w:val="center"/>
        <w:rPr>
          <w:b/>
          <w:sz w:val="24"/>
          <w:szCs w:val="24"/>
        </w:rPr>
      </w:pPr>
    </w:p>
    <w:p w14:paraId="40A5476F" w14:textId="7D30C2DD" w:rsidR="0066649F" w:rsidRDefault="0066649F" w:rsidP="00E3466B">
      <w:pPr>
        <w:spacing w:line="360" w:lineRule="auto"/>
        <w:jc w:val="center"/>
        <w:rPr>
          <w:b/>
          <w:sz w:val="24"/>
          <w:szCs w:val="24"/>
        </w:rPr>
      </w:pPr>
      <w:r w:rsidRPr="00815501">
        <w:rPr>
          <w:b/>
          <w:sz w:val="24"/>
          <w:szCs w:val="24"/>
        </w:rPr>
        <w:t>Uzasadnienie</w:t>
      </w:r>
    </w:p>
    <w:p w14:paraId="5030B24D" w14:textId="284AAD05" w:rsidR="00494EF4" w:rsidRDefault="00494EF4" w:rsidP="005A496F">
      <w:pPr>
        <w:spacing w:line="360" w:lineRule="auto"/>
        <w:jc w:val="both"/>
        <w:rPr>
          <w:bCs/>
          <w:sz w:val="24"/>
          <w:szCs w:val="24"/>
        </w:rPr>
      </w:pPr>
      <w:r w:rsidRPr="00494EF4">
        <w:rPr>
          <w:bCs/>
          <w:sz w:val="24"/>
          <w:szCs w:val="24"/>
        </w:rPr>
        <w:t>W wyniku przeprowadzenia przeglądu</w:t>
      </w:r>
      <w:r>
        <w:rPr>
          <w:bCs/>
          <w:sz w:val="24"/>
          <w:szCs w:val="24"/>
        </w:rPr>
        <w:t xml:space="preserve"> obszarów i granic aglomeracji </w:t>
      </w:r>
      <w:r w:rsidR="00DE4DDF">
        <w:rPr>
          <w:bCs/>
          <w:sz w:val="24"/>
          <w:szCs w:val="24"/>
        </w:rPr>
        <w:t xml:space="preserve">tj. po przeanalizowaniu czy na pewno w jej granicach są ujęte wszystkie obszary skanalizowane i </w:t>
      </w:r>
      <w:r w:rsidR="00F95D8B">
        <w:rPr>
          <w:bCs/>
          <w:sz w:val="24"/>
          <w:szCs w:val="24"/>
        </w:rPr>
        <w:t>uwzględnieniu zmian demograficznych wynikła potrzeba podjęcia uchwały zmieniającej uchwałę w sprawie wyznaczenia aglomeracji Stalowa Wola.</w:t>
      </w:r>
    </w:p>
    <w:p w14:paraId="0DA80103" w14:textId="276B9F30" w:rsidR="00D75CB2" w:rsidRDefault="00014ADD" w:rsidP="00D75CB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Zmiana uchwały w sprawie wyznaczenia aglomeracji Stalowa Wola jest wynikiem przeprowadzonego przeglądu obszarów i granic aglomeracji</w:t>
      </w:r>
      <w:r w:rsidR="00F51DAC">
        <w:rPr>
          <w:bCs/>
          <w:sz w:val="24"/>
          <w:szCs w:val="24"/>
        </w:rPr>
        <w:t xml:space="preserve"> w listopadzie 2024 r</w:t>
      </w:r>
      <w:r>
        <w:rPr>
          <w:bCs/>
          <w:sz w:val="24"/>
          <w:szCs w:val="24"/>
        </w:rPr>
        <w:t>.</w:t>
      </w:r>
    </w:p>
    <w:p w14:paraId="4C4204FF" w14:textId="14B61455" w:rsidR="00014ADD" w:rsidRDefault="00014ADD" w:rsidP="00D75CB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wyniku powyższych działań stwierdzono zmniejszenie ilości osób zamieszkujących w granicach aglomeracji wynikających z czynników demograficznych migracyjnych. Wprowadzono też zmiany w zakresie granic aglomeracji. Obszar ten pomniejszono o tereny Rodzinnych Ogrodów działkowych Hutnik I i Krokus. </w:t>
      </w:r>
      <w:r w:rsidR="00F51DAC">
        <w:rPr>
          <w:bCs/>
          <w:sz w:val="24"/>
          <w:szCs w:val="24"/>
        </w:rPr>
        <w:t>Na terenie tych ogrodów nie powstają ścieki sanitarne.</w:t>
      </w:r>
    </w:p>
    <w:p w14:paraId="013B97CD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663B406D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0A239535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121FB7A5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65D500EB" w14:textId="77777777" w:rsidR="00D75CB2" w:rsidRDefault="00D75CB2" w:rsidP="00D75CB2">
      <w:pPr>
        <w:spacing w:line="360" w:lineRule="auto"/>
        <w:jc w:val="both"/>
        <w:rPr>
          <w:bCs/>
          <w:sz w:val="24"/>
          <w:szCs w:val="24"/>
        </w:rPr>
      </w:pPr>
    </w:p>
    <w:p w14:paraId="7FB3DD8B" w14:textId="77777777" w:rsidR="0091107A" w:rsidRDefault="0091107A" w:rsidP="00D75CB2">
      <w:pPr>
        <w:spacing w:line="360" w:lineRule="auto"/>
        <w:jc w:val="both"/>
        <w:rPr>
          <w:bCs/>
          <w:sz w:val="24"/>
          <w:szCs w:val="24"/>
        </w:rPr>
      </w:pPr>
    </w:p>
    <w:p w14:paraId="3247147C" w14:textId="77777777" w:rsidR="0091107A" w:rsidRDefault="0091107A" w:rsidP="00D75CB2">
      <w:pPr>
        <w:spacing w:line="360" w:lineRule="auto"/>
        <w:jc w:val="both"/>
        <w:rPr>
          <w:bCs/>
          <w:sz w:val="24"/>
          <w:szCs w:val="24"/>
        </w:rPr>
      </w:pPr>
    </w:p>
    <w:p w14:paraId="4768436B" w14:textId="77777777" w:rsidR="00F12297" w:rsidRDefault="00F12297" w:rsidP="00D75CB2">
      <w:pPr>
        <w:spacing w:line="360" w:lineRule="auto"/>
        <w:jc w:val="both"/>
        <w:rPr>
          <w:bCs/>
          <w:sz w:val="24"/>
          <w:szCs w:val="24"/>
        </w:rPr>
      </w:pPr>
    </w:p>
    <w:sectPr w:rsidR="00F12297" w:rsidSect="00B67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8367" w14:textId="77777777" w:rsidR="00C278CD" w:rsidRDefault="00C278CD">
      <w:r>
        <w:separator/>
      </w:r>
    </w:p>
  </w:endnote>
  <w:endnote w:type="continuationSeparator" w:id="0">
    <w:p w14:paraId="1CBC614A" w14:textId="77777777" w:rsidR="00C278CD" w:rsidRDefault="00C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54D5" w14:textId="77777777" w:rsidR="00D4425F" w:rsidRDefault="00D442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7EE5" w14:textId="77777777" w:rsidR="00D4425F" w:rsidRDefault="00D442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C665" w14:textId="77777777" w:rsidR="00D4425F" w:rsidRDefault="00D44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D2805" w14:textId="77777777" w:rsidR="00C278CD" w:rsidRDefault="00C278CD">
      <w:r>
        <w:separator/>
      </w:r>
    </w:p>
  </w:footnote>
  <w:footnote w:type="continuationSeparator" w:id="0">
    <w:p w14:paraId="5D16E4D4" w14:textId="77777777" w:rsidR="00C278CD" w:rsidRDefault="00C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E3ED" w14:textId="77777777" w:rsidR="00D4425F" w:rsidRDefault="00D442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7188" w14:textId="77777777" w:rsidR="00D4425F" w:rsidRDefault="00D442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4039C" w14:textId="77777777" w:rsidR="00D4425F" w:rsidRDefault="00D44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0E20"/>
    <w:multiLevelType w:val="hybridMultilevel"/>
    <w:tmpl w:val="2AAC548C"/>
    <w:lvl w:ilvl="0" w:tplc="0FA46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44B1"/>
    <w:multiLevelType w:val="hybridMultilevel"/>
    <w:tmpl w:val="238E6C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0B2"/>
    <w:multiLevelType w:val="hybridMultilevel"/>
    <w:tmpl w:val="645C839E"/>
    <w:lvl w:ilvl="0" w:tplc="6DDE7A4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7994793"/>
    <w:multiLevelType w:val="hybridMultilevel"/>
    <w:tmpl w:val="E4B21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00A1"/>
    <w:multiLevelType w:val="hybridMultilevel"/>
    <w:tmpl w:val="6C7A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3226"/>
    <w:multiLevelType w:val="hybridMultilevel"/>
    <w:tmpl w:val="55C27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1E02"/>
    <w:multiLevelType w:val="hybridMultilevel"/>
    <w:tmpl w:val="6042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21539">
    <w:abstractNumId w:val="4"/>
  </w:num>
  <w:num w:numId="2" w16cid:durableId="1438216486">
    <w:abstractNumId w:val="2"/>
  </w:num>
  <w:num w:numId="3" w16cid:durableId="1128007673">
    <w:abstractNumId w:val="0"/>
  </w:num>
  <w:num w:numId="4" w16cid:durableId="2087534202">
    <w:abstractNumId w:val="1"/>
  </w:num>
  <w:num w:numId="5" w16cid:durableId="484509698">
    <w:abstractNumId w:val="5"/>
  </w:num>
  <w:num w:numId="6" w16cid:durableId="510686059">
    <w:abstractNumId w:val="6"/>
  </w:num>
  <w:num w:numId="7" w16cid:durableId="512648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9F"/>
    <w:rsid w:val="00001150"/>
    <w:rsid w:val="00014ADD"/>
    <w:rsid w:val="00034F3D"/>
    <w:rsid w:val="00045E63"/>
    <w:rsid w:val="00070C47"/>
    <w:rsid w:val="000756F9"/>
    <w:rsid w:val="0008712D"/>
    <w:rsid w:val="000B2AB9"/>
    <w:rsid w:val="000D2E2D"/>
    <w:rsid w:val="000F2BB4"/>
    <w:rsid w:val="001319C1"/>
    <w:rsid w:val="00180ECC"/>
    <w:rsid w:val="001837D1"/>
    <w:rsid w:val="001C60E9"/>
    <w:rsid w:val="001F4C62"/>
    <w:rsid w:val="0020572F"/>
    <w:rsid w:val="00212D3F"/>
    <w:rsid w:val="00215A52"/>
    <w:rsid w:val="00256552"/>
    <w:rsid w:val="00266641"/>
    <w:rsid w:val="00273105"/>
    <w:rsid w:val="0027552B"/>
    <w:rsid w:val="00281B26"/>
    <w:rsid w:val="00294FF6"/>
    <w:rsid w:val="002A14D4"/>
    <w:rsid w:val="002A2339"/>
    <w:rsid w:val="002A67CD"/>
    <w:rsid w:val="002B70CE"/>
    <w:rsid w:val="002B75F3"/>
    <w:rsid w:val="00307A4A"/>
    <w:rsid w:val="00316436"/>
    <w:rsid w:val="00335B4C"/>
    <w:rsid w:val="00366313"/>
    <w:rsid w:val="004022B9"/>
    <w:rsid w:val="0041674E"/>
    <w:rsid w:val="00416886"/>
    <w:rsid w:val="00424B8C"/>
    <w:rsid w:val="00430212"/>
    <w:rsid w:val="0043356C"/>
    <w:rsid w:val="00446BCE"/>
    <w:rsid w:val="00470EE3"/>
    <w:rsid w:val="0047177A"/>
    <w:rsid w:val="00494EF4"/>
    <w:rsid w:val="004A213C"/>
    <w:rsid w:val="004B29B0"/>
    <w:rsid w:val="004C1E4E"/>
    <w:rsid w:val="004D19E1"/>
    <w:rsid w:val="004F1396"/>
    <w:rsid w:val="00522DEF"/>
    <w:rsid w:val="005255D6"/>
    <w:rsid w:val="00525B87"/>
    <w:rsid w:val="005534C6"/>
    <w:rsid w:val="0059383C"/>
    <w:rsid w:val="005A496F"/>
    <w:rsid w:val="005B08CB"/>
    <w:rsid w:val="0060020C"/>
    <w:rsid w:val="0061058D"/>
    <w:rsid w:val="00630F3C"/>
    <w:rsid w:val="00655DAA"/>
    <w:rsid w:val="0066649F"/>
    <w:rsid w:val="00677E7E"/>
    <w:rsid w:val="006869BF"/>
    <w:rsid w:val="006876DD"/>
    <w:rsid w:val="00691F21"/>
    <w:rsid w:val="006A2C6B"/>
    <w:rsid w:val="006F6740"/>
    <w:rsid w:val="00701488"/>
    <w:rsid w:val="00717C20"/>
    <w:rsid w:val="00730269"/>
    <w:rsid w:val="00733FA9"/>
    <w:rsid w:val="0074750E"/>
    <w:rsid w:val="00756958"/>
    <w:rsid w:val="00765332"/>
    <w:rsid w:val="00775086"/>
    <w:rsid w:val="00797C37"/>
    <w:rsid w:val="007A5CA3"/>
    <w:rsid w:val="007B4A30"/>
    <w:rsid w:val="007C3EF3"/>
    <w:rsid w:val="007C5240"/>
    <w:rsid w:val="007D128F"/>
    <w:rsid w:val="007D75B3"/>
    <w:rsid w:val="007E3D1D"/>
    <w:rsid w:val="007E773B"/>
    <w:rsid w:val="0082359C"/>
    <w:rsid w:val="0082788F"/>
    <w:rsid w:val="008606FF"/>
    <w:rsid w:val="00863F4D"/>
    <w:rsid w:val="008672EF"/>
    <w:rsid w:val="00885785"/>
    <w:rsid w:val="00893ADC"/>
    <w:rsid w:val="00894200"/>
    <w:rsid w:val="00896B68"/>
    <w:rsid w:val="008A06DC"/>
    <w:rsid w:val="008D37B3"/>
    <w:rsid w:val="008D4BCF"/>
    <w:rsid w:val="008E572B"/>
    <w:rsid w:val="00902272"/>
    <w:rsid w:val="0090336A"/>
    <w:rsid w:val="0091107A"/>
    <w:rsid w:val="00930A7D"/>
    <w:rsid w:val="0093641C"/>
    <w:rsid w:val="00954AC6"/>
    <w:rsid w:val="00981BC8"/>
    <w:rsid w:val="00987C6A"/>
    <w:rsid w:val="0099433E"/>
    <w:rsid w:val="009A750B"/>
    <w:rsid w:val="009C2BFF"/>
    <w:rsid w:val="009C3078"/>
    <w:rsid w:val="009C75F9"/>
    <w:rsid w:val="009F0690"/>
    <w:rsid w:val="00A05A55"/>
    <w:rsid w:val="00A07A98"/>
    <w:rsid w:val="00A37369"/>
    <w:rsid w:val="00A62715"/>
    <w:rsid w:val="00A63E3A"/>
    <w:rsid w:val="00AC1A46"/>
    <w:rsid w:val="00AD4CE9"/>
    <w:rsid w:val="00AE2B27"/>
    <w:rsid w:val="00B11D01"/>
    <w:rsid w:val="00B1319C"/>
    <w:rsid w:val="00B203BA"/>
    <w:rsid w:val="00B30FE8"/>
    <w:rsid w:val="00B40286"/>
    <w:rsid w:val="00B43577"/>
    <w:rsid w:val="00B451B2"/>
    <w:rsid w:val="00B61AA6"/>
    <w:rsid w:val="00B673D8"/>
    <w:rsid w:val="00B72AA0"/>
    <w:rsid w:val="00BA309A"/>
    <w:rsid w:val="00BC45F1"/>
    <w:rsid w:val="00BE698B"/>
    <w:rsid w:val="00BE7080"/>
    <w:rsid w:val="00BE7DD3"/>
    <w:rsid w:val="00C04880"/>
    <w:rsid w:val="00C07591"/>
    <w:rsid w:val="00C119BB"/>
    <w:rsid w:val="00C13E9C"/>
    <w:rsid w:val="00C1795C"/>
    <w:rsid w:val="00C278CD"/>
    <w:rsid w:val="00C33CB1"/>
    <w:rsid w:val="00C4433E"/>
    <w:rsid w:val="00C50A97"/>
    <w:rsid w:val="00C51194"/>
    <w:rsid w:val="00C54AC9"/>
    <w:rsid w:val="00C65C18"/>
    <w:rsid w:val="00C66A8F"/>
    <w:rsid w:val="00C7512E"/>
    <w:rsid w:val="00C8740B"/>
    <w:rsid w:val="00C9372F"/>
    <w:rsid w:val="00C95DF3"/>
    <w:rsid w:val="00CC3BC4"/>
    <w:rsid w:val="00CF6E67"/>
    <w:rsid w:val="00D0722A"/>
    <w:rsid w:val="00D13122"/>
    <w:rsid w:val="00D22F32"/>
    <w:rsid w:val="00D3385B"/>
    <w:rsid w:val="00D4425F"/>
    <w:rsid w:val="00D5414C"/>
    <w:rsid w:val="00D75CB2"/>
    <w:rsid w:val="00DA3016"/>
    <w:rsid w:val="00DA583D"/>
    <w:rsid w:val="00DA68CF"/>
    <w:rsid w:val="00DB7325"/>
    <w:rsid w:val="00DD2BC7"/>
    <w:rsid w:val="00DE03C9"/>
    <w:rsid w:val="00DE0A75"/>
    <w:rsid w:val="00DE0FCD"/>
    <w:rsid w:val="00DE4DDF"/>
    <w:rsid w:val="00E26D07"/>
    <w:rsid w:val="00E31603"/>
    <w:rsid w:val="00E3466B"/>
    <w:rsid w:val="00E44280"/>
    <w:rsid w:val="00E67CEB"/>
    <w:rsid w:val="00E82B43"/>
    <w:rsid w:val="00EA2D32"/>
    <w:rsid w:val="00EA7D2C"/>
    <w:rsid w:val="00ED7BBD"/>
    <w:rsid w:val="00EF21DD"/>
    <w:rsid w:val="00F023BA"/>
    <w:rsid w:val="00F04DE4"/>
    <w:rsid w:val="00F12297"/>
    <w:rsid w:val="00F20F56"/>
    <w:rsid w:val="00F31197"/>
    <w:rsid w:val="00F51DAC"/>
    <w:rsid w:val="00F824F8"/>
    <w:rsid w:val="00F8504C"/>
    <w:rsid w:val="00F95D8B"/>
    <w:rsid w:val="00FB38D1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4E75"/>
  <w15:docId w15:val="{A5038093-FEBD-4E2B-BFDA-03A1D48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4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6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49F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66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649F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664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022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3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Dys</dc:creator>
  <cp:keywords/>
  <dc:description/>
  <cp:lastModifiedBy>Starzomczyk Katarzyna</cp:lastModifiedBy>
  <cp:revision>12</cp:revision>
  <cp:lastPrinted>2024-12-31T11:47:00Z</cp:lastPrinted>
  <dcterms:created xsi:type="dcterms:W3CDTF">2024-11-20T10:01:00Z</dcterms:created>
  <dcterms:modified xsi:type="dcterms:W3CDTF">2025-01-28T08:38:00Z</dcterms:modified>
</cp:coreProperties>
</file>